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C5" w:rsidRPr="005F64C1" w:rsidRDefault="009609C5" w:rsidP="008975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4C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609C5" w:rsidRPr="005F64C1" w:rsidRDefault="009609C5" w:rsidP="008975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4C1">
        <w:rPr>
          <w:rFonts w:ascii="Times New Roman" w:hAnsi="Times New Roman" w:cs="Times New Roman"/>
          <w:b/>
          <w:sz w:val="24"/>
          <w:szCs w:val="24"/>
        </w:rPr>
        <w:t>Зам директора по УР</w:t>
      </w:r>
    </w:p>
    <w:p w:rsidR="009609C5" w:rsidRPr="005F64C1" w:rsidRDefault="009609C5" w:rsidP="008975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4C1">
        <w:rPr>
          <w:rFonts w:ascii="Times New Roman" w:hAnsi="Times New Roman" w:cs="Times New Roman"/>
          <w:b/>
          <w:sz w:val="24"/>
          <w:szCs w:val="24"/>
        </w:rPr>
        <w:t>____</w:t>
      </w:r>
      <w:proofErr w:type="spellStart"/>
      <w:r w:rsidR="00D22644">
        <w:rPr>
          <w:rFonts w:ascii="Times New Roman" w:hAnsi="Times New Roman" w:cs="Times New Roman"/>
          <w:b/>
          <w:sz w:val="24"/>
          <w:szCs w:val="24"/>
        </w:rPr>
        <w:t>Венедиктова</w:t>
      </w:r>
      <w:proofErr w:type="spellEnd"/>
      <w:r w:rsidR="00D22644">
        <w:rPr>
          <w:rFonts w:ascii="Times New Roman" w:hAnsi="Times New Roman" w:cs="Times New Roman"/>
          <w:b/>
          <w:sz w:val="24"/>
          <w:szCs w:val="24"/>
        </w:rPr>
        <w:t xml:space="preserve"> О. Н.</w:t>
      </w:r>
    </w:p>
    <w:p w:rsidR="009609C5" w:rsidRPr="005F64C1" w:rsidRDefault="009609C5" w:rsidP="008975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4C1">
        <w:rPr>
          <w:rFonts w:ascii="Times New Roman" w:hAnsi="Times New Roman" w:cs="Times New Roman"/>
          <w:b/>
          <w:sz w:val="24"/>
          <w:szCs w:val="24"/>
        </w:rPr>
        <w:t>«___»______  202</w:t>
      </w:r>
      <w:r w:rsidR="00BD314D">
        <w:rPr>
          <w:rFonts w:ascii="Times New Roman" w:hAnsi="Times New Roman" w:cs="Times New Roman"/>
          <w:b/>
          <w:sz w:val="24"/>
          <w:szCs w:val="24"/>
        </w:rPr>
        <w:t>4</w:t>
      </w:r>
      <w:r w:rsidRPr="005F64C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09C5" w:rsidRPr="00D4694E" w:rsidRDefault="009609C5" w:rsidP="009609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94E">
        <w:rPr>
          <w:rFonts w:ascii="Times New Roman" w:hAnsi="Times New Roman" w:cs="Times New Roman"/>
          <w:b/>
          <w:sz w:val="28"/>
          <w:szCs w:val="28"/>
        </w:rPr>
        <w:t xml:space="preserve">РАСПИСАНИЕ ЭКЗАМЕНОВ </w:t>
      </w:r>
      <w:r w:rsidRPr="00D4694E">
        <w:rPr>
          <w:rFonts w:ascii="Times New Roman" w:hAnsi="Times New Roman" w:cs="Times New Roman"/>
          <w:b/>
          <w:sz w:val="28"/>
          <w:szCs w:val="28"/>
          <w:u w:val="single"/>
        </w:rPr>
        <w:t>ГРУППЫ</w:t>
      </w:r>
    </w:p>
    <w:p w:rsidR="004C7C22" w:rsidRPr="00D22644" w:rsidRDefault="00432617" w:rsidP="005F64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  <w:r w:rsidR="005F64C1" w:rsidRPr="00D4694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tbl>
      <w:tblPr>
        <w:tblpPr w:leftFromText="180" w:rightFromText="180" w:vertAnchor="text" w:horzAnchor="margin" w:tblpXSpec="center" w:tblpY="761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2693"/>
        <w:gridCol w:w="1559"/>
        <w:gridCol w:w="3917"/>
      </w:tblGrid>
      <w:tr w:rsidR="0038665E" w:rsidRPr="00D22644" w:rsidTr="00D22644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CD" w:rsidRPr="00D22644" w:rsidRDefault="00A04DCD" w:rsidP="00A04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CD" w:rsidRPr="00D22644" w:rsidRDefault="00A04DCD" w:rsidP="00A04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CD" w:rsidRPr="00D22644" w:rsidRDefault="00A04DCD" w:rsidP="00A04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CD" w:rsidRPr="00D22644" w:rsidRDefault="00A04DCD" w:rsidP="00A04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CD" w:rsidRPr="00D22644" w:rsidRDefault="00A04DCD" w:rsidP="00A04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38665E" w:rsidRPr="00D22644" w:rsidTr="00D22644">
        <w:trPr>
          <w:trHeight w:val="14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CD" w:rsidRPr="00D22644" w:rsidRDefault="00432617" w:rsidP="005F64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28.09.24</w:t>
            </w:r>
            <w:r w:rsidRPr="00D22644">
              <w:rPr>
                <w:rFonts w:ascii="Times New Roman" w:hAnsi="Times New Roman" w:cs="Times New Roman"/>
                <w:sz w:val="24"/>
                <w:szCs w:val="24"/>
              </w:rPr>
              <w:br/>
              <w:t>(суббота</w:t>
            </w:r>
            <w:r w:rsidR="00A04DCD" w:rsidRPr="00D226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CD" w:rsidRPr="00D22644" w:rsidRDefault="00A04DCD" w:rsidP="00A04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CD" w:rsidRPr="00D22644" w:rsidRDefault="00A04DCD" w:rsidP="00A04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04DCD" w:rsidRPr="00D22644" w:rsidRDefault="00432617" w:rsidP="00D22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eastAsia="Times New Roman" w:hAnsi="Times New Roman" w:cs="Times New Roman"/>
                <w:sz w:val="24"/>
                <w:szCs w:val="24"/>
              </w:rPr>
              <w:t>ПМ 04</w:t>
            </w:r>
            <w:r w:rsidR="00101B24" w:rsidRPr="00D2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1B24" w:rsidRPr="00D2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CD" w:rsidRPr="00D22644" w:rsidRDefault="00D22644" w:rsidP="00A04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D" w:rsidRPr="00D22644" w:rsidRDefault="00DA4F84" w:rsidP="00DA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r w:rsidR="00432617" w:rsidRPr="00D22644">
              <w:rPr>
                <w:rFonts w:ascii="Times New Roman" w:hAnsi="Times New Roman" w:cs="Times New Roman"/>
                <w:sz w:val="24"/>
                <w:szCs w:val="24"/>
              </w:rPr>
              <w:t>Махина К.В.</w:t>
            </w:r>
          </w:p>
        </w:tc>
      </w:tr>
      <w:tr w:rsidR="00350DC2" w:rsidRPr="00D22644" w:rsidTr="00D22644">
        <w:trPr>
          <w:trHeight w:val="14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17" w:rsidRPr="00D22644" w:rsidRDefault="00432617" w:rsidP="004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  <w:p w:rsidR="00350DC2" w:rsidRPr="00D22644" w:rsidRDefault="00432617" w:rsidP="00D2264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C2" w:rsidRPr="00D22644" w:rsidRDefault="00350DC2" w:rsidP="00350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C2" w:rsidRPr="00D22644" w:rsidRDefault="00350DC2" w:rsidP="00350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50DC2" w:rsidRPr="00D22644" w:rsidRDefault="00432617" w:rsidP="00D22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ПМ 11</w:t>
            </w:r>
            <w:r w:rsidR="00101B24" w:rsidRPr="00D2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B24" w:rsidRPr="00D226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C2" w:rsidRPr="00D22644" w:rsidRDefault="007E06FD" w:rsidP="00350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C2" w:rsidRPr="00D22644" w:rsidRDefault="00350DC2" w:rsidP="004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r w:rsidR="00432617" w:rsidRPr="00D22644">
              <w:rPr>
                <w:rFonts w:ascii="Times New Roman" w:hAnsi="Times New Roman" w:cs="Times New Roman"/>
                <w:sz w:val="24"/>
                <w:szCs w:val="24"/>
              </w:rPr>
              <w:t>Женихова Н.В.</w:t>
            </w:r>
          </w:p>
        </w:tc>
      </w:tr>
      <w:tr w:rsidR="00350DC2" w:rsidRPr="00D22644" w:rsidTr="00D22644">
        <w:trPr>
          <w:trHeight w:val="15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C2" w:rsidRPr="00D22644" w:rsidRDefault="00432617" w:rsidP="00D22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  <w:r w:rsidR="00350DC2" w:rsidRPr="00D2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C2" w:rsidRPr="00D22644" w:rsidRDefault="00432617" w:rsidP="00350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C2" w:rsidRPr="00D22644" w:rsidRDefault="00432617" w:rsidP="00350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50DC2" w:rsidRPr="00D22644" w:rsidRDefault="00350DC2" w:rsidP="00432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="00432617" w:rsidRPr="00D2264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01B24" w:rsidRPr="00D2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B24" w:rsidRPr="00D22644">
              <w:t xml:space="preserve"> </w:t>
            </w:r>
            <w:r w:rsidR="00101B24" w:rsidRPr="00D22644">
              <w:rPr>
                <w:rFonts w:ascii="Times New Roman" w:hAnsi="Times New Roman" w:cs="Times New Roman"/>
                <w:sz w:val="24"/>
                <w:szCs w:val="24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C2" w:rsidRPr="00D22644" w:rsidRDefault="00D22644" w:rsidP="00350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C2" w:rsidRPr="00D22644" w:rsidRDefault="00350DC2" w:rsidP="004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r w:rsidR="00432617" w:rsidRPr="00D22644">
              <w:rPr>
                <w:rFonts w:ascii="Times New Roman" w:hAnsi="Times New Roman" w:cs="Times New Roman"/>
                <w:sz w:val="24"/>
                <w:szCs w:val="24"/>
              </w:rPr>
              <w:t>Романовская Н.В.</w:t>
            </w:r>
          </w:p>
        </w:tc>
      </w:tr>
      <w:tr w:rsidR="00BD314D" w:rsidRPr="00D22644" w:rsidTr="00D22644">
        <w:trPr>
          <w:trHeight w:val="20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4D" w:rsidRPr="00D22644" w:rsidRDefault="00BD314D" w:rsidP="00D22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  <w:r w:rsidRPr="00D22644">
              <w:rPr>
                <w:rFonts w:ascii="Times New Roman" w:hAnsi="Times New Roman" w:cs="Times New Roman"/>
                <w:sz w:val="24"/>
                <w:szCs w:val="24"/>
              </w:rPr>
              <w:br/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4D" w:rsidRPr="00D22644" w:rsidRDefault="00BD314D" w:rsidP="00350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4D" w:rsidRPr="00D22644" w:rsidRDefault="00BD314D" w:rsidP="00CF7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22644">
              <w:rPr>
                <w:rFonts w:ascii="Times New Roman" w:hAnsi="Times New Roman" w:cs="Times New Roman"/>
                <w:sz w:val="24"/>
                <w:u w:val="single"/>
              </w:rPr>
              <w:t>Экзамен</w:t>
            </w:r>
          </w:p>
          <w:p w:rsidR="00BD314D" w:rsidRPr="00D22644" w:rsidRDefault="00BD314D" w:rsidP="00CF7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</w:rPr>
              <w:t>ПМ 11 Разработка, администрирование и защита баз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4D" w:rsidRPr="00D22644" w:rsidRDefault="00BD314D" w:rsidP="00CF7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4D" w:rsidRPr="00D22644" w:rsidRDefault="00BD314D" w:rsidP="00BD3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2644">
              <w:rPr>
                <w:rFonts w:ascii="Times New Roman" w:hAnsi="Times New Roman" w:cs="Times New Roman"/>
                <w:sz w:val="24"/>
              </w:rPr>
              <w:t>Председатель – Крестьянинова Н.В.</w:t>
            </w:r>
          </w:p>
          <w:p w:rsidR="00BD314D" w:rsidRPr="00D22644" w:rsidRDefault="00BD314D" w:rsidP="00BD3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2644">
              <w:rPr>
                <w:rFonts w:ascii="Times New Roman" w:hAnsi="Times New Roman" w:cs="Times New Roman"/>
                <w:sz w:val="24"/>
              </w:rPr>
              <w:t>Преподаватель – Женихова Н.В.</w:t>
            </w:r>
          </w:p>
          <w:p w:rsidR="00BD314D" w:rsidRPr="00D22644" w:rsidRDefault="00BD314D" w:rsidP="00BD314D">
            <w:pPr>
              <w:ind w:left="-61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</w:rPr>
              <w:t xml:space="preserve">Ассистент – </w:t>
            </w:r>
            <w:proofErr w:type="spellStart"/>
            <w:r w:rsidRPr="00D22644">
              <w:rPr>
                <w:rFonts w:ascii="Times New Roman" w:hAnsi="Times New Roman" w:cs="Times New Roman"/>
                <w:sz w:val="24"/>
              </w:rPr>
              <w:t>Горабец</w:t>
            </w:r>
            <w:proofErr w:type="spellEnd"/>
            <w:r w:rsidRPr="00D22644">
              <w:rPr>
                <w:rFonts w:ascii="Times New Roman" w:hAnsi="Times New Roman" w:cs="Times New Roman"/>
                <w:sz w:val="24"/>
              </w:rPr>
              <w:t xml:space="preserve"> Н. Е.</w:t>
            </w:r>
          </w:p>
        </w:tc>
      </w:tr>
      <w:tr w:rsidR="00BD314D" w:rsidRPr="00D22644" w:rsidTr="00B94573">
        <w:trPr>
          <w:trHeight w:val="20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4D" w:rsidRPr="00D22644" w:rsidRDefault="00BD314D" w:rsidP="00BD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02.10.24</w:t>
            </w:r>
            <w:r w:rsidRPr="00D22644">
              <w:rPr>
                <w:rFonts w:ascii="Times New Roman" w:hAnsi="Times New Roman" w:cs="Times New Roman"/>
                <w:sz w:val="24"/>
                <w:szCs w:val="24"/>
              </w:rPr>
              <w:br/>
              <w:t>(среда)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4D" w:rsidRPr="00D22644" w:rsidRDefault="00BD314D" w:rsidP="00BD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4D" w:rsidRPr="00D22644" w:rsidRDefault="00BD314D" w:rsidP="00BD3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22644">
              <w:rPr>
                <w:rFonts w:ascii="Times New Roman" w:hAnsi="Times New Roman" w:cs="Times New Roman"/>
                <w:sz w:val="24"/>
                <w:u w:val="single"/>
              </w:rPr>
              <w:t>Экзамен</w:t>
            </w:r>
          </w:p>
          <w:p w:rsidR="00BD314D" w:rsidRPr="00D22644" w:rsidRDefault="00BD314D" w:rsidP="00BD314D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D22644">
              <w:rPr>
                <w:rFonts w:ascii="Times New Roman" w:hAnsi="Times New Roman" w:cs="Times New Roman"/>
                <w:sz w:val="24"/>
              </w:rPr>
              <w:t>ПМ 04</w:t>
            </w:r>
            <w:r w:rsidR="00101B24" w:rsidRPr="00D226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01B24" w:rsidRPr="00D22644">
              <w:t xml:space="preserve"> </w:t>
            </w:r>
            <w:r w:rsidR="00101B24" w:rsidRPr="00D22644">
              <w:rPr>
                <w:rFonts w:ascii="Times New Roman" w:hAnsi="Times New Roman" w:cs="Times New Roman"/>
                <w:sz w:val="24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4D" w:rsidRPr="00D22644" w:rsidRDefault="00D22644" w:rsidP="00BD3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4D" w:rsidRPr="00D22644" w:rsidRDefault="00BD314D" w:rsidP="00BD3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4">
              <w:rPr>
                <w:rFonts w:ascii="Times New Roman" w:hAnsi="Times New Roman" w:cs="Times New Roman"/>
                <w:sz w:val="24"/>
              </w:rPr>
              <w:t>Председатель – Елпатова О.И.</w:t>
            </w:r>
          </w:p>
          <w:p w:rsidR="00BD314D" w:rsidRPr="00D22644" w:rsidRDefault="00BD314D" w:rsidP="00BD3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2644">
              <w:rPr>
                <w:rFonts w:ascii="Times New Roman" w:hAnsi="Times New Roman" w:cs="Times New Roman"/>
                <w:sz w:val="24"/>
              </w:rPr>
              <w:t xml:space="preserve">Преподаватель – </w:t>
            </w: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>Романовская Н.В.</w:t>
            </w:r>
          </w:p>
          <w:p w:rsidR="00BD314D" w:rsidRPr="00D22644" w:rsidRDefault="00BD314D" w:rsidP="00BD3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2644">
              <w:rPr>
                <w:rFonts w:ascii="Times New Roman" w:hAnsi="Times New Roman" w:cs="Times New Roman"/>
                <w:sz w:val="24"/>
              </w:rPr>
              <w:t xml:space="preserve">Ассистент – </w:t>
            </w:r>
            <w:r w:rsidRPr="00D22644">
              <w:t xml:space="preserve"> </w:t>
            </w:r>
            <w:r w:rsidRPr="00D22644">
              <w:rPr>
                <w:rFonts w:ascii="Times New Roman" w:hAnsi="Times New Roman" w:cs="Times New Roman"/>
                <w:sz w:val="24"/>
                <w:szCs w:val="24"/>
              </w:rPr>
              <w:t xml:space="preserve"> Махина К.В.</w:t>
            </w:r>
          </w:p>
        </w:tc>
      </w:tr>
    </w:tbl>
    <w:p w:rsidR="004C7C22" w:rsidRPr="00101B24" w:rsidRDefault="004C7C22" w:rsidP="00101B24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D22644" w:rsidRPr="0089755B" w:rsidRDefault="00D22644" w:rsidP="00D22644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89755B">
        <w:rPr>
          <w:rFonts w:ascii="Times New Roman" w:hAnsi="Times New Roman" w:cs="Times New Roman"/>
          <w:b/>
          <w:sz w:val="28"/>
          <w:szCs w:val="32"/>
        </w:rPr>
        <w:t>Учебная часть</w:t>
      </w:r>
    </w:p>
    <w:p w:rsidR="00D22644" w:rsidRDefault="00D22644" w:rsidP="00A04DC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4DCD" w:rsidRPr="0089755B" w:rsidRDefault="00A04DCD" w:rsidP="00A04D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04DCD" w:rsidRPr="0089755B" w:rsidRDefault="00A04DCD" w:rsidP="00A04D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>Зам директора по УР</w:t>
      </w:r>
    </w:p>
    <w:p w:rsidR="00A04DCD" w:rsidRPr="0089755B" w:rsidRDefault="00A04DCD" w:rsidP="00A04D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>____</w:t>
      </w:r>
      <w:proofErr w:type="spellStart"/>
      <w:r w:rsidR="00D22644">
        <w:rPr>
          <w:rFonts w:ascii="Times New Roman" w:hAnsi="Times New Roman" w:cs="Times New Roman"/>
          <w:b/>
          <w:sz w:val="28"/>
          <w:szCs w:val="28"/>
        </w:rPr>
        <w:t>Венедиктова</w:t>
      </w:r>
      <w:proofErr w:type="spellEnd"/>
      <w:r w:rsidR="00D22644">
        <w:rPr>
          <w:rFonts w:ascii="Times New Roman" w:hAnsi="Times New Roman" w:cs="Times New Roman"/>
          <w:b/>
          <w:sz w:val="28"/>
          <w:szCs w:val="28"/>
        </w:rPr>
        <w:t xml:space="preserve"> О. Н.</w:t>
      </w:r>
    </w:p>
    <w:p w:rsidR="009609C5" w:rsidRPr="0089755B" w:rsidRDefault="00BD314D" w:rsidP="00DA4F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  2024</w:t>
      </w:r>
      <w:r w:rsidR="00A04DCD" w:rsidRPr="0089755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609C5" w:rsidRPr="0089755B" w:rsidRDefault="009609C5" w:rsidP="009609C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36F1" w:rsidRDefault="009609C5" w:rsidP="00CA36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 xml:space="preserve">РАСПИСАНИЕ ЭКЗАМЕНОВ </w:t>
      </w:r>
      <w:r w:rsidRPr="0089755B">
        <w:rPr>
          <w:rFonts w:ascii="Times New Roman" w:hAnsi="Times New Roman" w:cs="Times New Roman"/>
          <w:b/>
          <w:sz w:val="28"/>
          <w:szCs w:val="28"/>
          <w:u w:val="single"/>
        </w:rPr>
        <w:t>ГРУППЫ</w:t>
      </w:r>
    </w:p>
    <w:p w:rsidR="00CA36F1" w:rsidRDefault="00CA36F1" w:rsidP="00CA3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55B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</w:p>
    <w:tbl>
      <w:tblPr>
        <w:tblpPr w:leftFromText="180" w:rightFromText="180" w:vertAnchor="text" w:horzAnchor="margin" w:tblpXSpec="center" w:tblpY="47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2552"/>
        <w:gridCol w:w="1276"/>
        <w:gridCol w:w="3827"/>
      </w:tblGrid>
      <w:tr w:rsidR="00CA36F1" w:rsidRPr="0089755B" w:rsidTr="00D22644">
        <w:trPr>
          <w:trHeight w:val="3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55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55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55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9755B">
              <w:rPr>
                <w:rFonts w:ascii="Times New Roman" w:hAnsi="Times New Roman" w:cs="Times New Roman"/>
                <w:b/>
                <w:sz w:val="28"/>
                <w:szCs w:val="28"/>
              </w:rPr>
              <w:t>Ауд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55B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</w:t>
            </w:r>
          </w:p>
        </w:tc>
      </w:tr>
      <w:tr w:rsidR="00CA36F1" w:rsidRPr="0089755B" w:rsidTr="00D22644">
        <w:trPr>
          <w:trHeight w:val="6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28.09.2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755B">
              <w:rPr>
                <w:rFonts w:ascii="Times New Roman" w:hAnsi="Times New Roman" w:cs="Times New Roman"/>
                <w:sz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</w:rPr>
              <w:t>суббота</w:t>
            </w:r>
            <w:r w:rsidRPr="008975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14:45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  <w:p w:rsidR="00CA36F1" w:rsidRPr="0089755B" w:rsidRDefault="00CA36F1" w:rsidP="00D22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 11</w:t>
            </w:r>
            <w:r w:rsidRPr="0089755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Pr="0089755B" w:rsidRDefault="00CA36F1" w:rsidP="00CA3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755B">
              <w:rPr>
                <w:rFonts w:ascii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Женихова Н.В.</w:t>
            </w:r>
          </w:p>
        </w:tc>
      </w:tr>
      <w:tr w:rsidR="00CA36F1" w:rsidRPr="0089755B" w:rsidTr="00D22644">
        <w:trPr>
          <w:trHeight w:val="14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Pr="0089755B" w:rsidRDefault="00CA36F1" w:rsidP="00CA3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89755B">
              <w:rPr>
                <w:rFonts w:ascii="Times New Roman" w:hAnsi="Times New Roman" w:cs="Times New Roman"/>
                <w:sz w:val="24"/>
              </w:rPr>
              <w:t>.09.2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755B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(понедельник</w:t>
            </w:r>
            <w:r w:rsidRPr="008975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09:00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Pr="00B81919" w:rsidRDefault="00CA36F1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919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  <w:p w:rsidR="00CA36F1" w:rsidRPr="0089755B" w:rsidRDefault="00CA36F1" w:rsidP="00D22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ПМ 04 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Pr="0089755B" w:rsidRDefault="00D22644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Pr="00B81919" w:rsidRDefault="00CA36F1" w:rsidP="00CA3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755B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432617">
              <w:rPr>
                <w:rFonts w:ascii="Times New Roman" w:hAnsi="Times New Roman" w:cs="Times New Roman"/>
                <w:sz w:val="24"/>
                <w:szCs w:val="24"/>
              </w:rPr>
              <w:t xml:space="preserve"> Романовская Н.В.</w:t>
            </w:r>
          </w:p>
        </w:tc>
      </w:tr>
      <w:tr w:rsidR="00CA36F1" w:rsidRPr="0089755B" w:rsidTr="00D22644">
        <w:trPr>
          <w:trHeight w:val="14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 w:rsidP="00CA3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89755B">
              <w:rPr>
                <w:rFonts w:ascii="Times New Roman" w:hAnsi="Times New Roman" w:cs="Times New Roman"/>
                <w:sz w:val="24"/>
              </w:rPr>
              <w:t>.09.2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755B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(понедельник</w:t>
            </w:r>
            <w:r w:rsidRPr="008975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Pr="0089755B" w:rsidRDefault="00CA36F1" w:rsidP="00CA3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755B">
              <w:rPr>
                <w:rFonts w:ascii="Times New Roman" w:hAnsi="Times New Roman" w:cs="Times New Roman"/>
                <w:sz w:val="24"/>
                <w:u w:val="single"/>
              </w:rPr>
              <w:t>Экзамен</w:t>
            </w:r>
          </w:p>
          <w:p w:rsidR="00CA36F1" w:rsidRPr="00B81919" w:rsidRDefault="00CA36F1" w:rsidP="00CA3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ПМ 11 Разработка, администрирование и защита баз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Председатель – </w:t>
            </w:r>
            <w:r w:rsidRPr="00B81919">
              <w:rPr>
                <w:rFonts w:ascii="Times New Roman" w:hAnsi="Times New Roman" w:cs="Times New Roman"/>
                <w:sz w:val="24"/>
              </w:rPr>
              <w:t>Елпатова О.И.</w:t>
            </w:r>
          </w:p>
          <w:p w:rsidR="00CA36F1" w:rsidRPr="0089755B" w:rsidRDefault="00CA36F1" w:rsidP="00CA3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Преподаватель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Женихова Н.В.</w:t>
            </w:r>
          </w:p>
          <w:p w:rsidR="00CA36F1" w:rsidRPr="0089755B" w:rsidRDefault="00CA36F1" w:rsidP="00CA3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Ассистент – </w:t>
            </w:r>
            <w:r>
              <w:t xml:space="preserve"> </w:t>
            </w:r>
            <w:r w:rsidRPr="00B81919">
              <w:rPr>
                <w:rFonts w:ascii="Times New Roman" w:hAnsi="Times New Roman" w:cs="Times New Roman"/>
                <w:sz w:val="24"/>
              </w:rPr>
              <w:t>Фомин А.В.</w:t>
            </w:r>
          </w:p>
        </w:tc>
      </w:tr>
      <w:tr w:rsidR="00CA36F1" w:rsidRPr="0089755B" w:rsidTr="00D22644">
        <w:trPr>
          <w:trHeight w:val="14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 w:rsidP="00CA3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5F64C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4C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5F6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09:00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Pr="005F64C1" w:rsidRDefault="00CA36F1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A36F1" w:rsidRPr="005F64C1" w:rsidRDefault="00CA36F1" w:rsidP="00D22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04 </w:t>
            </w:r>
            <w:r w:rsidRPr="00CA36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Pr="005F64C1" w:rsidRDefault="00D22644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Pr="005F64C1" w:rsidRDefault="00CA36F1" w:rsidP="00CA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C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r w:rsidRPr="00432617">
              <w:rPr>
                <w:rFonts w:ascii="Times New Roman" w:hAnsi="Times New Roman" w:cs="Times New Roman"/>
                <w:sz w:val="24"/>
                <w:szCs w:val="24"/>
              </w:rPr>
              <w:t>Махина К.В.</w:t>
            </w:r>
          </w:p>
        </w:tc>
      </w:tr>
      <w:tr w:rsidR="00CA36F1" w:rsidRPr="0089755B" w:rsidTr="00D22644">
        <w:trPr>
          <w:trHeight w:val="14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 w:rsidP="00CA3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5F64C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4C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5F6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Pr="0089755B" w:rsidRDefault="00CA36F1" w:rsidP="00CA3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755B">
              <w:rPr>
                <w:rFonts w:ascii="Times New Roman" w:hAnsi="Times New Roman" w:cs="Times New Roman"/>
                <w:sz w:val="24"/>
                <w:u w:val="single"/>
              </w:rPr>
              <w:t>Экзамен</w:t>
            </w:r>
          </w:p>
          <w:p w:rsidR="00CA36F1" w:rsidRPr="0089755B" w:rsidRDefault="00CA36F1" w:rsidP="00CA36F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ПМ 04 </w:t>
            </w:r>
            <w:r w:rsidRPr="00CA36F1">
              <w:rPr>
                <w:rFonts w:ascii="Times New Roman" w:hAnsi="Times New Roman" w:cs="Times New Roman"/>
                <w:sz w:val="24"/>
              </w:rPr>
              <w:t xml:space="preserve"> Сопровождение и обслуживание программного обеспечения компьютерных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Pr="0089755B" w:rsidRDefault="00D22644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Pr="0089755B" w:rsidRDefault="00CA36F1" w:rsidP="00CA3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Председатель – </w:t>
            </w:r>
            <w:r w:rsidRPr="00B81919">
              <w:rPr>
                <w:rFonts w:ascii="Times New Roman" w:hAnsi="Times New Roman" w:cs="Times New Roman"/>
                <w:sz w:val="24"/>
              </w:rPr>
              <w:t>Елпатова О.И.</w:t>
            </w:r>
          </w:p>
          <w:p w:rsidR="00CA36F1" w:rsidRPr="0089755B" w:rsidRDefault="00CA36F1" w:rsidP="00CA3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Преподаватель – </w:t>
            </w:r>
            <w:r w:rsidRPr="00432617">
              <w:rPr>
                <w:rFonts w:ascii="Times New Roman" w:hAnsi="Times New Roman" w:cs="Times New Roman"/>
                <w:sz w:val="24"/>
                <w:szCs w:val="24"/>
              </w:rPr>
              <w:t>Романовская Н.В.</w:t>
            </w:r>
          </w:p>
          <w:p w:rsidR="00CA36F1" w:rsidRPr="0089755B" w:rsidRDefault="00CA36F1" w:rsidP="00CA3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Ассистент – </w:t>
            </w:r>
            <w:r>
              <w:t xml:space="preserve"> </w:t>
            </w:r>
            <w:r w:rsidRPr="00432617">
              <w:rPr>
                <w:rFonts w:ascii="Times New Roman" w:hAnsi="Times New Roman" w:cs="Times New Roman"/>
                <w:sz w:val="24"/>
                <w:szCs w:val="24"/>
              </w:rPr>
              <w:t xml:space="preserve"> Махина К.В.</w:t>
            </w:r>
          </w:p>
        </w:tc>
      </w:tr>
    </w:tbl>
    <w:p w:rsidR="00DA4F84" w:rsidRPr="0089755B" w:rsidRDefault="00DA4F84" w:rsidP="00DA4F84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CA36F1" w:rsidRPr="0089755B" w:rsidRDefault="00CA36F1" w:rsidP="00CA36F1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89755B">
        <w:rPr>
          <w:rFonts w:ascii="Times New Roman" w:hAnsi="Times New Roman" w:cs="Times New Roman"/>
          <w:b/>
          <w:sz w:val="28"/>
          <w:szCs w:val="32"/>
        </w:rPr>
        <w:t>Учебная часть</w:t>
      </w:r>
    </w:p>
    <w:p w:rsidR="00DA4F84" w:rsidRPr="0089755B" w:rsidRDefault="00DA4F84" w:rsidP="00DA4F84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9609C5" w:rsidRPr="0089755B" w:rsidRDefault="00CD7823" w:rsidP="00CD7823">
      <w:pPr>
        <w:rPr>
          <w:rFonts w:ascii="Times New Roman" w:hAnsi="Times New Roman" w:cs="Times New Roman"/>
          <w:b/>
          <w:sz w:val="28"/>
          <w:szCs w:val="32"/>
        </w:rPr>
      </w:pPr>
      <w:r w:rsidRPr="0089755B"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CD7823" w:rsidRPr="0089755B" w:rsidRDefault="00CD7823" w:rsidP="00CD78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CD7823" w:rsidRPr="0089755B" w:rsidRDefault="00CD7823" w:rsidP="00CD78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>Зам директора по УР</w:t>
      </w:r>
    </w:p>
    <w:p w:rsidR="00CD7823" w:rsidRPr="0089755B" w:rsidRDefault="00CD7823" w:rsidP="00CD78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>____</w:t>
      </w:r>
      <w:proofErr w:type="spellStart"/>
      <w:r w:rsidR="00401903">
        <w:rPr>
          <w:rFonts w:ascii="Times New Roman" w:hAnsi="Times New Roman" w:cs="Times New Roman"/>
          <w:b/>
          <w:sz w:val="28"/>
          <w:szCs w:val="28"/>
        </w:rPr>
        <w:t>Венедиктова</w:t>
      </w:r>
      <w:proofErr w:type="spellEnd"/>
      <w:r w:rsidR="00401903">
        <w:rPr>
          <w:rFonts w:ascii="Times New Roman" w:hAnsi="Times New Roman" w:cs="Times New Roman"/>
          <w:b/>
          <w:sz w:val="28"/>
          <w:szCs w:val="28"/>
        </w:rPr>
        <w:t xml:space="preserve"> О. Н.</w:t>
      </w:r>
    </w:p>
    <w:p w:rsidR="009609C5" w:rsidRPr="0089755B" w:rsidRDefault="00BD314D" w:rsidP="004019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  2024</w:t>
      </w:r>
      <w:r w:rsidR="00CD7823" w:rsidRPr="0089755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609C5" w:rsidRPr="0089755B" w:rsidRDefault="009609C5" w:rsidP="009609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 xml:space="preserve">РАСПИСАНИЕ ЭКЗАМЕНОВ </w:t>
      </w:r>
      <w:r w:rsidRPr="0089755B">
        <w:rPr>
          <w:rFonts w:ascii="Times New Roman" w:hAnsi="Times New Roman" w:cs="Times New Roman"/>
          <w:b/>
          <w:sz w:val="28"/>
          <w:szCs w:val="28"/>
          <w:u w:val="single"/>
        </w:rPr>
        <w:t>ГРУППЫ</w:t>
      </w:r>
    </w:p>
    <w:p w:rsidR="009609C5" w:rsidRPr="0089755B" w:rsidRDefault="009609C5" w:rsidP="009609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55B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  <w:r w:rsidR="00B81919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</w:p>
    <w:tbl>
      <w:tblPr>
        <w:tblW w:w="11442" w:type="dxa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5"/>
        <w:gridCol w:w="3119"/>
        <w:gridCol w:w="1276"/>
        <w:gridCol w:w="3929"/>
      </w:tblGrid>
      <w:tr w:rsidR="009609C5" w:rsidRPr="0089755B" w:rsidTr="0089755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9609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55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9609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55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9609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55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9609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9755B">
              <w:rPr>
                <w:rFonts w:ascii="Times New Roman" w:hAnsi="Times New Roman" w:cs="Times New Roman"/>
                <w:b/>
                <w:sz w:val="28"/>
                <w:szCs w:val="28"/>
              </w:rPr>
              <w:t>Ауд</w:t>
            </w:r>
            <w:proofErr w:type="spellEnd"/>
            <w:proofErr w:type="gramEnd"/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9609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55B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</w:t>
            </w:r>
          </w:p>
        </w:tc>
      </w:tr>
      <w:tr w:rsidR="009609C5" w:rsidRPr="0089755B" w:rsidTr="0089755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CD7823" w:rsidP="00B8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28</w:t>
            </w:r>
            <w:r w:rsidR="009609C5" w:rsidRPr="0089755B">
              <w:rPr>
                <w:rFonts w:ascii="Times New Roman" w:hAnsi="Times New Roman" w:cs="Times New Roman"/>
                <w:sz w:val="24"/>
              </w:rPr>
              <w:t>.09.2</w:t>
            </w:r>
            <w:r w:rsidR="00B81919">
              <w:rPr>
                <w:rFonts w:ascii="Times New Roman" w:hAnsi="Times New Roman" w:cs="Times New Roman"/>
                <w:sz w:val="24"/>
              </w:rPr>
              <w:t>4</w:t>
            </w:r>
            <w:r w:rsidR="009609C5" w:rsidRPr="0089755B">
              <w:rPr>
                <w:rFonts w:ascii="Times New Roman" w:hAnsi="Times New Roman" w:cs="Times New Roman"/>
                <w:sz w:val="24"/>
              </w:rPr>
              <w:br/>
            </w:r>
            <w:r w:rsidRPr="0089755B">
              <w:rPr>
                <w:rFonts w:ascii="Times New Roman" w:hAnsi="Times New Roman" w:cs="Times New Roman"/>
                <w:sz w:val="24"/>
              </w:rPr>
              <w:t>(</w:t>
            </w:r>
            <w:r w:rsidR="00B81919">
              <w:rPr>
                <w:rFonts w:ascii="Times New Roman" w:hAnsi="Times New Roman" w:cs="Times New Roman"/>
                <w:sz w:val="24"/>
              </w:rPr>
              <w:t>суббота</w:t>
            </w:r>
            <w:r w:rsidR="009609C5" w:rsidRPr="008975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CD7823" w:rsidP="00CD7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14</w:t>
            </w:r>
            <w:r w:rsidR="009609C5" w:rsidRPr="0089755B">
              <w:rPr>
                <w:rFonts w:ascii="Times New Roman" w:hAnsi="Times New Roman" w:cs="Times New Roman"/>
                <w:sz w:val="24"/>
              </w:rPr>
              <w:t>:</w:t>
            </w:r>
            <w:r w:rsidRPr="0089755B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9609C5" w:rsidP="00C25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  <w:p w:rsidR="009609C5" w:rsidRPr="0089755B" w:rsidRDefault="009609C5" w:rsidP="00401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ПМ 04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1E0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C5" w:rsidRPr="0089755B" w:rsidRDefault="00CD7823" w:rsidP="009D32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Преподаватель – Романовская Н.В.</w:t>
            </w:r>
          </w:p>
        </w:tc>
      </w:tr>
      <w:tr w:rsidR="0070479C" w:rsidRPr="0089755B" w:rsidTr="0089755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9C" w:rsidRPr="0089755B" w:rsidRDefault="0070479C" w:rsidP="00B819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89755B">
              <w:rPr>
                <w:rFonts w:ascii="Times New Roman" w:hAnsi="Times New Roman" w:cs="Times New Roman"/>
                <w:sz w:val="24"/>
              </w:rPr>
              <w:t>.09.2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755B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(понедельник</w:t>
            </w:r>
            <w:r w:rsidRPr="008975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9C" w:rsidRPr="0089755B" w:rsidRDefault="0070479C" w:rsidP="00CD78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9C" w:rsidRPr="0089755B" w:rsidRDefault="0070479C" w:rsidP="0070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  <w:p w:rsidR="0070479C" w:rsidRPr="0089755B" w:rsidRDefault="0070479C" w:rsidP="001E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ПМ 04</w:t>
            </w:r>
            <w:r w:rsidR="00CA36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9C" w:rsidRPr="0089755B" w:rsidRDefault="001E0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9C" w:rsidRPr="0089755B" w:rsidRDefault="0070479C" w:rsidP="009D32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4C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r w:rsidRPr="00432617">
              <w:rPr>
                <w:rFonts w:ascii="Times New Roman" w:hAnsi="Times New Roman" w:cs="Times New Roman"/>
                <w:sz w:val="24"/>
                <w:szCs w:val="24"/>
              </w:rPr>
              <w:t>Махина К.В.</w:t>
            </w:r>
          </w:p>
        </w:tc>
      </w:tr>
      <w:tr w:rsidR="0070479C" w:rsidRPr="0089755B" w:rsidTr="0089755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9C" w:rsidRDefault="0070479C" w:rsidP="00B819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89755B">
              <w:rPr>
                <w:rFonts w:ascii="Times New Roman" w:hAnsi="Times New Roman" w:cs="Times New Roman"/>
                <w:sz w:val="24"/>
              </w:rPr>
              <w:t>.09.2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755B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(понедельник</w:t>
            </w:r>
            <w:r w:rsidRPr="008975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9C" w:rsidRDefault="0070479C" w:rsidP="00CD78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9C" w:rsidRPr="0089755B" w:rsidRDefault="0070479C" w:rsidP="0070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755B">
              <w:rPr>
                <w:rFonts w:ascii="Times New Roman" w:hAnsi="Times New Roman" w:cs="Times New Roman"/>
                <w:sz w:val="24"/>
                <w:u w:val="single"/>
              </w:rPr>
              <w:t>Экзамен</w:t>
            </w:r>
          </w:p>
          <w:p w:rsidR="0070479C" w:rsidRPr="0089755B" w:rsidRDefault="0070479C" w:rsidP="0070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 04</w:t>
            </w:r>
            <w:r w:rsidR="00CA36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36F1" w:rsidRPr="00CA36F1">
              <w:rPr>
                <w:rFonts w:ascii="Times New Roman" w:hAnsi="Times New Roman" w:cs="Times New Roman"/>
                <w:sz w:val="24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9C" w:rsidRPr="0089755B" w:rsidRDefault="001E0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9C" w:rsidRPr="0089755B" w:rsidRDefault="0070479C" w:rsidP="0070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Председатель – Крестьянинова Н.В.</w:t>
            </w:r>
          </w:p>
          <w:p w:rsidR="0070479C" w:rsidRPr="0089755B" w:rsidRDefault="0070479C" w:rsidP="0070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Преподаватель – </w:t>
            </w:r>
            <w:r w:rsidRPr="00432617">
              <w:rPr>
                <w:rFonts w:ascii="Times New Roman" w:hAnsi="Times New Roman" w:cs="Times New Roman"/>
                <w:sz w:val="24"/>
                <w:szCs w:val="24"/>
              </w:rPr>
              <w:t>Романовская Н.В.</w:t>
            </w:r>
          </w:p>
          <w:p w:rsidR="0070479C" w:rsidRPr="005F64C1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Ассистент – </w:t>
            </w:r>
            <w:r>
              <w:t xml:space="preserve"> </w:t>
            </w:r>
            <w:r w:rsidRPr="00432617">
              <w:rPr>
                <w:rFonts w:ascii="Times New Roman" w:hAnsi="Times New Roman" w:cs="Times New Roman"/>
                <w:sz w:val="24"/>
                <w:szCs w:val="24"/>
              </w:rPr>
              <w:t xml:space="preserve"> Махина К.В.</w:t>
            </w:r>
          </w:p>
        </w:tc>
      </w:tr>
      <w:tr w:rsidR="00CD7823" w:rsidRPr="0089755B" w:rsidTr="0089755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23" w:rsidRPr="0089755B" w:rsidRDefault="007E06FD" w:rsidP="0070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</w:t>
            </w:r>
            <w:r w:rsidR="00CD7823" w:rsidRPr="0089755B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CD7823" w:rsidRPr="0089755B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70479C">
              <w:rPr>
                <w:rFonts w:ascii="Times New Roman" w:hAnsi="Times New Roman" w:cs="Times New Roman"/>
                <w:sz w:val="24"/>
              </w:rPr>
              <w:t>вторник</w:t>
            </w:r>
            <w:r w:rsidR="00CD7823" w:rsidRPr="008975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23" w:rsidRPr="0089755B" w:rsidRDefault="007E06FD" w:rsidP="001B7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09:00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23" w:rsidRPr="0089755B" w:rsidRDefault="00CD7823" w:rsidP="00C25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  <w:p w:rsidR="00CD7823" w:rsidRPr="0089755B" w:rsidRDefault="007E06FD" w:rsidP="00D46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 11</w:t>
            </w:r>
            <w:r w:rsidR="00CD7823" w:rsidRPr="008975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36F1" w:rsidRPr="0089755B">
              <w:rPr>
                <w:rFonts w:ascii="Times New Roman" w:hAnsi="Times New Roman" w:cs="Times New Roman"/>
                <w:sz w:val="24"/>
              </w:rPr>
              <w:t>Разработка, администрирование и защита баз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23" w:rsidRPr="0089755B" w:rsidRDefault="007E06FD" w:rsidP="001B7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23" w:rsidRPr="0089755B" w:rsidRDefault="00CD7823" w:rsidP="001B7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Преподаватель – </w:t>
            </w:r>
            <w:r w:rsidR="007E06FD">
              <w:rPr>
                <w:rFonts w:ascii="Times New Roman" w:hAnsi="Times New Roman" w:cs="Times New Roman"/>
                <w:sz w:val="24"/>
                <w:szCs w:val="24"/>
              </w:rPr>
              <w:t>Женихова Н.В.</w:t>
            </w:r>
          </w:p>
        </w:tc>
      </w:tr>
      <w:tr w:rsidR="007E06FD" w:rsidRPr="0089755B" w:rsidTr="00BD314D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FD" w:rsidRPr="0089755B" w:rsidRDefault="007E06FD" w:rsidP="0070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Pr="0089755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89755B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755B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70479C">
              <w:rPr>
                <w:rFonts w:ascii="Times New Roman" w:hAnsi="Times New Roman" w:cs="Times New Roman"/>
                <w:sz w:val="24"/>
              </w:rPr>
              <w:t>среда</w:t>
            </w:r>
            <w:r w:rsidRPr="008975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FD" w:rsidRPr="0089755B" w:rsidRDefault="007E06FD" w:rsidP="009D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FD" w:rsidRPr="0089755B" w:rsidRDefault="007E06FD" w:rsidP="00C25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755B">
              <w:rPr>
                <w:rFonts w:ascii="Times New Roman" w:hAnsi="Times New Roman" w:cs="Times New Roman"/>
                <w:sz w:val="24"/>
                <w:u w:val="single"/>
              </w:rPr>
              <w:t>Экзамен</w:t>
            </w:r>
          </w:p>
          <w:p w:rsidR="007E06FD" w:rsidRPr="0089755B" w:rsidRDefault="007E06FD" w:rsidP="00C25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ПМ 11 Разработка, администрирование и защита баз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FD" w:rsidRPr="0089755B" w:rsidRDefault="007E0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D" w:rsidRPr="0089755B" w:rsidRDefault="007E06FD" w:rsidP="006C3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Председатель – Крестьянинова Н.В.</w:t>
            </w:r>
          </w:p>
          <w:p w:rsidR="007E06FD" w:rsidRPr="0089755B" w:rsidRDefault="007E06FD" w:rsidP="006C3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Преподаватель – Женихова Н.В.</w:t>
            </w:r>
          </w:p>
          <w:p w:rsidR="007E06FD" w:rsidRPr="0089755B" w:rsidRDefault="007E06FD" w:rsidP="006C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Ассистент – </w:t>
            </w:r>
            <w:proofErr w:type="spellStart"/>
            <w:r w:rsidRPr="0089755B">
              <w:rPr>
                <w:rFonts w:ascii="Times New Roman" w:hAnsi="Times New Roman" w:cs="Times New Roman"/>
                <w:sz w:val="24"/>
              </w:rPr>
              <w:t>Горабец</w:t>
            </w:r>
            <w:proofErr w:type="spellEnd"/>
            <w:r w:rsidRPr="0089755B">
              <w:rPr>
                <w:rFonts w:ascii="Times New Roman" w:hAnsi="Times New Roman" w:cs="Times New Roman"/>
                <w:sz w:val="24"/>
              </w:rPr>
              <w:t xml:space="preserve"> Н. Е.</w:t>
            </w:r>
          </w:p>
        </w:tc>
      </w:tr>
    </w:tbl>
    <w:p w:rsidR="009609C5" w:rsidRPr="0089755B" w:rsidRDefault="009609C5" w:rsidP="009D32D7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89755B">
        <w:rPr>
          <w:rFonts w:ascii="Times New Roman" w:hAnsi="Times New Roman" w:cs="Times New Roman"/>
          <w:b/>
          <w:sz w:val="28"/>
          <w:szCs w:val="32"/>
        </w:rPr>
        <w:t>Учебная часть</w:t>
      </w:r>
    </w:p>
    <w:p w:rsidR="00D4694E" w:rsidRDefault="00D4694E" w:rsidP="00101B24">
      <w:pPr>
        <w:rPr>
          <w:rFonts w:ascii="Times New Roman" w:hAnsi="Times New Roman" w:cs="Times New Roman"/>
          <w:b/>
          <w:sz w:val="28"/>
          <w:szCs w:val="28"/>
        </w:rPr>
      </w:pPr>
    </w:p>
    <w:p w:rsidR="002D03A7" w:rsidRDefault="002D03A7" w:rsidP="00101B24">
      <w:pPr>
        <w:rPr>
          <w:rFonts w:ascii="Times New Roman" w:hAnsi="Times New Roman" w:cs="Times New Roman"/>
          <w:b/>
          <w:sz w:val="28"/>
          <w:szCs w:val="28"/>
        </w:rPr>
      </w:pPr>
    </w:p>
    <w:p w:rsidR="002D03A7" w:rsidRDefault="002D03A7" w:rsidP="00101B24">
      <w:pPr>
        <w:rPr>
          <w:rFonts w:ascii="Times New Roman" w:hAnsi="Times New Roman" w:cs="Times New Roman"/>
          <w:b/>
          <w:sz w:val="28"/>
          <w:szCs w:val="28"/>
        </w:rPr>
      </w:pPr>
    </w:p>
    <w:p w:rsidR="002D03A7" w:rsidRDefault="002D03A7" w:rsidP="00101B24">
      <w:pPr>
        <w:rPr>
          <w:rFonts w:ascii="Times New Roman" w:hAnsi="Times New Roman" w:cs="Times New Roman"/>
          <w:b/>
          <w:sz w:val="28"/>
          <w:szCs w:val="28"/>
        </w:rPr>
      </w:pPr>
    </w:p>
    <w:p w:rsidR="002D03A7" w:rsidRDefault="002D03A7" w:rsidP="00101B24">
      <w:pPr>
        <w:rPr>
          <w:rFonts w:ascii="Times New Roman" w:hAnsi="Times New Roman" w:cs="Times New Roman"/>
          <w:b/>
          <w:sz w:val="28"/>
          <w:szCs w:val="28"/>
        </w:rPr>
      </w:pPr>
    </w:p>
    <w:p w:rsidR="009D32D7" w:rsidRPr="0089755B" w:rsidRDefault="009D32D7" w:rsidP="009D32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9D32D7" w:rsidRPr="0089755B" w:rsidRDefault="009D32D7" w:rsidP="009D32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>Зам директора по УМР</w:t>
      </w:r>
    </w:p>
    <w:p w:rsidR="009D32D7" w:rsidRPr="0089755B" w:rsidRDefault="009D32D7" w:rsidP="009D32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>____</w:t>
      </w:r>
      <w:proofErr w:type="spellStart"/>
      <w:r w:rsidR="002D03A7">
        <w:rPr>
          <w:rFonts w:ascii="Times New Roman" w:hAnsi="Times New Roman" w:cs="Times New Roman"/>
          <w:b/>
          <w:sz w:val="28"/>
          <w:szCs w:val="28"/>
        </w:rPr>
        <w:t>Венедиктова</w:t>
      </w:r>
      <w:proofErr w:type="spellEnd"/>
      <w:r w:rsidR="002D03A7">
        <w:rPr>
          <w:rFonts w:ascii="Times New Roman" w:hAnsi="Times New Roman" w:cs="Times New Roman"/>
          <w:b/>
          <w:sz w:val="28"/>
          <w:szCs w:val="28"/>
        </w:rPr>
        <w:t xml:space="preserve"> О. Н.</w:t>
      </w:r>
    </w:p>
    <w:p w:rsidR="009D32D7" w:rsidRPr="0089755B" w:rsidRDefault="00BD314D" w:rsidP="009D32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  2024</w:t>
      </w:r>
      <w:r w:rsidR="009D32D7" w:rsidRPr="0089755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609C5" w:rsidRPr="0089755B" w:rsidRDefault="009609C5" w:rsidP="009609C5">
      <w:pPr>
        <w:tabs>
          <w:tab w:val="left" w:pos="1372"/>
        </w:tabs>
        <w:jc w:val="right"/>
        <w:rPr>
          <w:rFonts w:ascii="Times New Roman" w:hAnsi="Times New Roman" w:cs="Times New Roman"/>
          <w:sz w:val="28"/>
          <w:szCs w:val="32"/>
        </w:rPr>
      </w:pPr>
    </w:p>
    <w:p w:rsidR="009609C5" w:rsidRPr="0089755B" w:rsidRDefault="009609C5" w:rsidP="009609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 xml:space="preserve">РАСПИСАНИЕ ЭКЗАМЕНОВ </w:t>
      </w:r>
      <w:r w:rsidRPr="0089755B">
        <w:rPr>
          <w:rFonts w:ascii="Times New Roman" w:hAnsi="Times New Roman" w:cs="Times New Roman"/>
          <w:b/>
          <w:sz w:val="28"/>
          <w:szCs w:val="28"/>
          <w:u w:val="single"/>
        </w:rPr>
        <w:t>ГРУППЫ</w:t>
      </w:r>
    </w:p>
    <w:p w:rsidR="009609C5" w:rsidRPr="0089755B" w:rsidRDefault="009609C5" w:rsidP="009609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55B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  <w:r w:rsidR="007E06FD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</w:p>
    <w:tbl>
      <w:tblPr>
        <w:tblW w:w="11340" w:type="dxa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5"/>
        <w:gridCol w:w="3119"/>
        <w:gridCol w:w="1276"/>
        <w:gridCol w:w="3827"/>
      </w:tblGrid>
      <w:tr w:rsidR="009609C5" w:rsidRPr="0089755B" w:rsidTr="009D32D7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9609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55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9609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55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9609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55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9609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9755B">
              <w:rPr>
                <w:rFonts w:ascii="Times New Roman" w:hAnsi="Times New Roman" w:cs="Times New Roman"/>
                <w:b/>
                <w:sz w:val="28"/>
                <w:szCs w:val="28"/>
              </w:rPr>
              <w:t>Ауд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9609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55B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</w:t>
            </w:r>
          </w:p>
        </w:tc>
      </w:tr>
      <w:tr w:rsidR="009609C5" w:rsidRPr="0089755B" w:rsidTr="009D32D7">
        <w:trPr>
          <w:trHeight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70479C" w:rsidP="0070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09C5" w:rsidRPr="0089755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9C5" w:rsidRPr="0089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32D7" w:rsidRPr="008975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9609C5" w:rsidRPr="008975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9D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609C5" w:rsidRPr="008975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960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609C5" w:rsidRPr="0089755B" w:rsidRDefault="009609C5" w:rsidP="002D0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 w:rsidR="00DB3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2D0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C5" w:rsidRPr="0089755B" w:rsidRDefault="009D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Преподаватель – Полякова А.Н.</w:t>
            </w:r>
          </w:p>
        </w:tc>
      </w:tr>
      <w:tr w:rsidR="009D32D7" w:rsidRPr="0089755B" w:rsidTr="009D32D7">
        <w:trPr>
          <w:trHeight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D7" w:rsidRPr="0089755B" w:rsidRDefault="0070479C" w:rsidP="0089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755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D7" w:rsidRPr="0089755B" w:rsidRDefault="009D32D7" w:rsidP="009D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D7" w:rsidRPr="0089755B" w:rsidRDefault="009D32D7" w:rsidP="001B7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D32D7" w:rsidRPr="0089755B" w:rsidRDefault="009D32D7" w:rsidP="00D46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D7" w:rsidRPr="0089755B" w:rsidRDefault="002D03A7" w:rsidP="001B7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D7" w:rsidRPr="0089755B" w:rsidRDefault="009D32D7" w:rsidP="0089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proofErr w:type="spellStart"/>
            <w:r w:rsidR="0070479C" w:rsidRPr="0089755B">
              <w:rPr>
                <w:rFonts w:ascii="Times New Roman" w:hAnsi="Times New Roman" w:cs="Times New Roman"/>
                <w:sz w:val="24"/>
                <w:szCs w:val="24"/>
              </w:rPr>
              <w:t>Матысик</w:t>
            </w:r>
            <w:proofErr w:type="spellEnd"/>
            <w:r w:rsidR="0070479C"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96F0C" w:rsidRPr="0089755B" w:rsidTr="009D32D7">
        <w:trPr>
          <w:trHeight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0C" w:rsidRPr="0089755B" w:rsidRDefault="0070479C" w:rsidP="0089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</w:t>
            </w:r>
            <w:r w:rsidRPr="0089755B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755B">
              <w:rPr>
                <w:rFonts w:ascii="Times New Roman" w:hAnsi="Times New Roman" w:cs="Times New Roman"/>
                <w:sz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</w:rPr>
              <w:t>вторник</w:t>
            </w:r>
            <w:r w:rsidRPr="008975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0C" w:rsidRPr="0089755B" w:rsidRDefault="0070479C" w:rsidP="0089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0C" w:rsidRPr="0089755B" w:rsidRDefault="00896F0C" w:rsidP="001B7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896F0C" w:rsidRPr="0089755B" w:rsidRDefault="00896F0C" w:rsidP="00D46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0C" w:rsidRPr="0089755B" w:rsidRDefault="00896F0C" w:rsidP="001B7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0C" w:rsidRPr="0089755B" w:rsidRDefault="00896F0C" w:rsidP="0089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r w:rsidR="001956F8" w:rsidRPr="001956F8">
              <w:rPr>
                <w:rFonts w:ascii="Times New Roman" w:hAnsi="Times New Roman" w:cs="Times New Roman"/>
                <w:sz w:val="24"/>
                <w:szCs w:val="24"/>
              </w:rPr>
              <w:t>Алексеева Н.Н.</w:t>
            </w:r>
          </w:p>
        </w:tc>
      </w:tr>
      <w:tr w:rsidR="009609C5" w:rsidRPr="0089755B" w:rsidTr="009D32D7">
        <w:trPr>
          <w:trHeight w:val="1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1956F8" w:rsidP="0089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</w:t>
            </w:r>
            <w:r w:rsidRPr="0089755B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755B">
              <w:rPr>
                <w:rFonts w:ascii="Times New Roman" w:hAnsi="Times New Roman" w:cs="Times New Roman"/>
                <w:sz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</w:rPr>
              <w:t>вторник</w:t>
            </w:r>
            <w:r w:rsidRPr="008975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195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960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Экзамен</w:t>
            </w:r>
          </w:p>
          <w:p w:rsidR="009609C5" w:rsidRPr="0089755B" w:rsidRDefault="001956F8" w:rsidP="00195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  <w:r w:rsidR="009609C5"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F1" w:rsidRPr="00CA36F1"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 программных модулей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C5" w:rsidRPr="0089755B" w:rsidRDefault="00960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C5" w:rsidRPr="0089755B" w:rsidRDefault="009609C5" w:rsidP="00897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="001956F8" w:rsidRPr="00B81919">
              <w:rPr>
                <w:rFonts w:ascii="Times New Roman" w:hAnsi="Times New Roman" w:cs="Times New Roman"/>
                <w:sz w:val="24"/>
              </w:rPr>
              <w:t>Елпатова О.И.</w:t>
            </w:r>
          </w:p>
          <w:p w:rsidR="009609C5" w:rsidRPr="0089755B" w:rsidRDefault="0096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r w:rsidR="001956F8" w:rsidRPr="0089755B">
              <w:rPr>
                <w:rFonts w:ascii="Times New Roman" w:hAnsi="Times New Roman" w:cs="Times New Roman"/>
                <w:sz w:val="24"/>
                <w:szCs w:val="24"/>
              </w:rPr>
              <w:t>Полякова А.Н.</w:t>
            </w:r>
          </w:p>
          <w:p w:rsidR="009609C5" w:rsidRPr="0089755B" w:rsidRDefault="00960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– </w:t>
            </w:r>
            <w:proofErr w:type="spellStart"/>
            <w:r w:rsidR="001956F8" w:rsidRPr="0089755B">
              <w:rPr>
                <w:rFonts w:ascii="Times New Roman" w:hAnsi="Times New Roman" w:cs="Times New Roman"/>
                <w:sz w:val="24"/>
                <w:szCs w:val="24"/>
              </w:rPr>
              <w:t>Матысик</w:t>
            </w:r>
            <w:proofErr w:type="spellEnd"/>
            <w:r w:rsidR="001956F8"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2D03A7" w:rsidRDefault="002D03A7" w:rsidP="00896F0C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9609C5" w:rsidRPr="0089755B" w:rsidRDefault="009609C5" w:rsidP="00896F0C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89755B">
        <w:rPr>
          <w:rFonts w:ascii="Times New Roman" w:hAnsi="Times New Roman" w:cs="Times New Roman"/>
          <w:b/>
          <w:sz w:val="28"/>
          <w:szCs w:val="32"/>
        </w:rPr>
        <w:t>Учебная часть</w:t>
      </w:r>
    </w:p>
    <w:p w:rsidR="0038665E" w:rsidRDefault="0038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6F0C" w:rsidRPr="0089755B" w:rsidRDefault="00896F0C" w:rsidP="00A043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896F0C" w:rsidRPr="0089755B" w:rsidRDefault="00896F0C" w:rsidP="00A043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>Зам директора по УМР</w:t>
      </w:r>
    </w:p>
    <w:p w:rsidR="00896F0C" w:rsidRPr="0089755B" w:rsidRDefault="00896F0C" w:rsidP="00A043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>____</w:t>
      </w:r>
      <w:proofErr w:type="spellStart"/>
      <w:r w:rsidR="002D03A7">
        <w:rPr>
          <w:rFonts w:ascii="Times New Roman" w:hAnsi="Times New Roman" w:cs="Times New Roman"/>
          <w:b/>
          <w:sz w:val="28"/>
          <w:szCs w:val="28"/>
        </w:rPr>
        <w:t>Венедиктова</w:t>
      </w:r>
      <w:proofErr w:type="spellEnd"/>
      <w:r w:rsidR="002D03A7">
        <w:rPr>
          <w:rFonts w:ascii="Times New Roman" w:hAnsi="Times New Roman" w:cs="Times New Roman"/>
          <w:b/>
          <w:sz w:val="28"/>
          <w:szCs w:val="28"/>
        </w:rPr>
        <w:t xml:space="preserve"> О. Н.</w:t>
      </w:r>
    </w:p>
    <w:p w:rsidR="009609C5" w:rsidRPr="0089755B" w:rsidRDefault="00BD314D" w:rsidP="00A043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  2024</w:t>
      </w:r>
      <w:r w:rsidR="00896F0C" w:rsidRPr="0089755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609C5" w:rsidRPr="0089755B" w:rsidRDefault="009609C5" w:rsidP="009609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 xml:space="preserve">РАСПИСАНИЕ ЭКЗАМЕНОВ </w:t>
      </w:r>
      <w:r w:rsidRPr="0089755B">
        <w:rPr>
          <w:rFonts w:ascii="Times New Roman" w:hAnsi="Times New Roman" w:cs="Times New Roman"/>
          <w:b/>
          <w:sz w:val="28"/>
          <w:szCs w:val="28"/>
          <w:u w:val="single"/>
        </w:rPr>
        <w:t>ГРУППЫ</w:t>
      </w:r>
    </w:p>
    <w:tbl>
      <w:tblPr>
        <w:tblpPr w:leftFromText="180" w:rightFromText="180" w:vertAnchor="text" w:horzAnchor="margin" w:tblpXSpec="center" w:tblpY="701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3153"/>
        <w:gridCol w:w="1100"/>
        <w:gridCol w:w="4003"/>
      </w:tblGrid>
      <w:tr w:rsidR="00A26741" w:rsidRPr="0089755B" w:rsidTr="00CA447C">
        <w:trPr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84" w:rsidRPr="0089755B" w:rsidRDefault="00DA4F84" w:rsidP="00DA4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84" w:rsidRPr="0089755B" w:rsidRDefault="00DA4F84" w:rsidP="00DA4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84" w:rsidRPr="0089755B" w:rsidRDefault="00DA4F84" w:rsidP="00DA4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84" w:rsidRPr="0089755B" w:rsidRDefault="00DA4F84" w:rsidP="00DA4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9755B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84" w:rsidRPr="0089755B" w:rsidRDefault="00DA4F84" w:rsidP="00DA4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</w:t>
            </w:r>
          </w:p>
        </w:tc>
      </w:tr>
      <w:tr w:rsidR="00A26741" w:rsidRPr="0089755B" w:rsidTr="00CA447C">
        <w:trPr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A0" w:rsidRPr="0089755B" w:rsidRDefault="001956F8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28.09.2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755B">
              <w:rPr>
                <w:rFonts w:ascii="Times New Roman" w:hAnsi="Times New Roman" w:cs="Times New Roman"/>
                <w:sz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</w:rPr>
              <w:t>суббота</w:t>
            </w:r>
            <w:r w:rsidRPr="008975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A0" w:rsidRPr="0089755B" w:rsidRDefault="001956F8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A0" w:rsidRPr="0089755B" w:rsidRDefault="008F73A0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8F73A0" w:rsidRPr="0089755B" w:rsidRDefault="008F73A0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A0" w:rsidRPr="0089755B" w:rsidRDefault="00A0437D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A0" w:rsidRPr="0089755B" w:rsidRDefault="001956F8" w:rsidP="008F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Преподаватель – Полякова А.Н.</w:t>
            </w:r>
          </w:p>
        </w:tc>
      </w:tr>
      <w:tr w:rsidR="00A26741" w:rsidRPr="0089755B" w:rsidTr="00CA447C">
        <w:trPr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A0" w:rsidRPr="0089755B" w:rsidRDefault="001956F8" w:rsidP="00A04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  <w:r w:rsidR="008F73A0" w:rsidRPr="0089755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8F73A0" w:rsidRPr="008975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A0" w:rsidRPr="0089755B" w:rsidRDefault="001956F8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A0" w:rsidRPr="0089755B" w:rsidRDefault="008F73A0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8F73A0" w:rsidRPr="0089755B" w:rsidRDefault="008F73A0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A0" w:rsidRPr="0089755B" w:rsidRDefault="00A0437D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A0" w:rsidRPr="0089755B" w:rsidRDefault="008F73A0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- </w:t>
            </w:r>
            <w:r w:rsidR="001956F8" w:rsidRPr="001956F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Н.Н.</w:t>
            </w:r>
          </w:p>
        </w:tc>
      </w:tr>
      <w:tr w:rsidR="00A26741" w:rsidRPr="0089755B" w:rsidTr="00CA447C">
        <w:trPr>
          <w:trHeight w:val="6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A0" w:rsidRPr="0089755B" w:rsidRDefault="001956F8" w:rsidP="00A04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  <w:r w:rsidRPr="0089755B">
              <w:rPr>
                <w:rFonts w:ascii="Times New Roman" w:hAnsi="Times New Roman" w:cs="Times New Roman"/>
                <w:sz w:val="24"/>
                <w:szCs w:val="24"/>
              </w:rPr>
              <w:br/>
              <w:t>(понедельник)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A0" w:rsidRPr="0089755B" w:rsidRDefault="001956F8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F8" w:rsidRPr="0089755B" w:rsidRDefault="001956F8" w:rsidP="00195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Экзамен</w:t>
            </w:r>
          </w:p>
          <w:p w:rsidR="008F73A0" w:rsidRPr="0089755B" w:rsidRDefault="001956F8" w:rsidP="00195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ПМ 02 Осуществление интеграции программных модулей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A0" w:rsidRPr="0089755B" w:rsidRDefault="00A0437D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F8" w:rsidRPr="0089755B" w:rsidRDefault="001956F8" w:rsidP="00195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Председатель – </w:t>
            </w:r>
            <w:r w:rsidRPr="00B81919">
              <w:rPr>
                <w:rFonts w:ascii="Times New Roman" w:hAnsi="Times New Roman" w:cs="Times New Roman"/>
                <w:sz w:val="24"/>
              </w:rPr>
              <w:t>Елпатова О.И.</w:t>
            </w:r>
          </w:p>
          <w:p w:rsidR="001956F8" w:rsidRPr="0089755B" w:rsidRDefault="001956F8" w:rsidP="001956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Преподаватель – </w:t>
            </w:r>
            <w:r w:rsidRPr="001956F8">
              <w:rPr>
                <w:rFonts w:ascii="Times New Roman" w:hAnsi="Times New Roman" w:cs="Times New Roman"/>
                <w:sz w:val="24"/>
                <w:szCs w:val="24"/>
              </w:rPr>
              <w:t>Алексеева Н.Н.</w:t>
            </w:r>
          </w:p>
          <w:p w:rsidR="008F73A0" w:rsidRPr="0089755B" w:rsidRDefault="001956F8" w:rsidP="00195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Ассистент – </w:t>
            </w:r>
            <w:r>
              <w:t xml:space="preserve"> </w:t>
            </w:r>
            <w:r w:rsidRPr="004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645"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 Полякова А.Н.</w:t>
            </w:r>
          </w:p>
        </w:tc>
      </w:tr>
      <w:tr w:rsidR="00A26741" w:rsidRPr="0089755B" w:rsidTr="00CA447C">
        <w:trPr>
          <w:trHeight w:val="6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A0" w:rsidRPr="0089755B" w:rsidRDefault="00D21645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</w:t>
            </w:r>
            <w:r w:rsidRPr="0089755B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755B">
              <w:rPr>
                <w:rFonts w:ascii="Times New Roman" w:hAnsi="Times New Roman" w:cs="Times New Roman"/>
                <w:sz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</w:rPr>
              <w:t>вторник</w:t>
            </w:r>
            <w:r w:rsidRPr="008975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A0" w:rsidRPr="0089755B" w:rsidRDefault="008F73A0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5" w:rsidRPr="0089755B" w:rsidRDefault="00D21645" w:rsidP="00D2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8F73A0" w:rsidRPr="0089755B" w:rsidRDefault="00D21645" w:rsidP="00D2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</w:t>
            </w:r>
            <w:r w:rsidR="0010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B24">
              <w:t xml:space="preserve"> </w:t>
            </w:r>
            <w:proofErr w:type="spellStart"/>
            <w:r w:rsidR="00101B24" w:rsidRPr="00101B24">
              <w:rPr>
                <w:rFonts w:ascii="Times New Roman" w:hAnsi="Times New Roman" w:cs="Times New Roman"/>
                <w:sz w:val="24"/>
                <w:szCs w:val="24"/>
              </w:rPr>
              <w:t>Ревьюирование</w:t>
            </w:r>
            <w:proofErr w:type="spellEnd"/>
            <w:r w:rsidR="00101B24" w:rsidRPr="00101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модулей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A0" w:rsidRPr="0089755B" w:rsidRDefault="00A0437D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A0" w:rsidRPr="0089755B" w:rsidRDefault="00D21645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Преподаватель – Полякова А.Н.</w:t>
            </w:r>
          </w:p>
        </w:tc>
      </w:tr>
      <w:tr w:rsidR="00A26741" w:rsidRPr="0089755B" w:rsidTr="00CA447C">
        <w:trPr>
          <w:trHeight w:val="14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A0" w:rsidRPr="0089755B" w:rsidRDefault="00D21645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</w:t>
            </w:r>
            <w:r w:rsidRPr="0089755B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755B">
              <w:rPr>
                <w:rFonts w:ascii="Times New Roman" w:hAnsi="Times New Roman" w:cs="Times New Roman"/>
                <w:sz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</w:rPr>
              <w:t>вторник</w:t>
            </w:r>
            <w:r w:rsidRPr="008975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A0" w:rsidRPr="0089755B" w:rsidRDefault="00D21645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45" w:rsidRPr="0089755B" w:rsidRDefault="00D21645" w:rsidP="00D2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8F73A0" w:rsidRPr="0089755B" w:rsidRDefault="008F73A0" w:rsidP="00D2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A0" w:rsidRPr="0089755B" w:rsidRDefault="00A26741" w:rsidP="008F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A0" w:rsidRPr="0089755B" w:rsidRDefault="008F73A0" w:rsidP="00D2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Преподаватель –</w:t>
            </w:r>
            <w:r w:rsidR="00D2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645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="00D2164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26741" w:rsidRPr="0089755B" w:rsidTr="00CA447C">
        <w:trPr>
          <w:trHeight w:val="14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5" w:rsidRPr="0089755B" w:rsidRDefault="00D21645" w:rsidP="008F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Pr="0089755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89755B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755B">
              <w:rPr>
                <w:rFonts w:ascii="Times New Roman" w:hAnsi="Times New Roman" w:cs="Times New Roman"/>
                <w:sz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</w:rPr>
              <w:t>среда</w:t>
            </w:r>
            <w:r w:rsidRPr="008975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5" w:rsidRPr="0089755B" w:rsidRDefault="00D21645" w:rsidP="008F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5" w:rsidRPr="0089755B" w:rsidRDefault="00D21645" w:rsidP="00D2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Экзамен</w:t>
            </w:r>
          </w:p>
          <w:p w:rsidR="00D21645" w:rsidRPr="0089755B" w:rsidRDefault="00D21645" w:rsidP="00D216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03</w:t>
            </w:r>
            <w:r w:rsidR="00CA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F1">
              <w:t xml:space="preserve"> </w:t>
            </w:r>
            <w:proofErr w:type="spellStart"/>
            <w:r w:rsidR="00CA36F1" w:rsidRPr="00CA36F1">
              <w:rPr>
                <w:rFonts w:ascii="Times New Roman" w:hAnsi="Times New Roman" w:cs="Times New Roman"/>
                <w:sz w:val="24"/>
                <w:szCs w:val="24"/>
              </w:rPr>
              <w:t>Ревьюирование</w:t>
            </w:r>
            <w:proofErr w:type="spellEnd"/>
            <w:r w:rsidR="00CA36F1" w:rsidRPr="00CA36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модулей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5" w:rsidRPr="0089755B" w:rsidRDefault="00A26741" w:rsidP="008F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5" w:rsidRPr="0089755B" w:rsidRDefault="00D21645" w:rsidP="00D2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Pr="0089755B">
              <w:rPr>
                <w:rFonts w:ascii="Times New Roman" w:hAnsi="Times New Roman" w:cs="Times New Roman"/>
                <w:sz w:val="24"/>
              </w:rPr>
              <w:t>Крестьянинова Н.</w:t>
            </w:r>
            <w:proofErr w:type="gramStart"/>
            <w:r w:rsidRPr="0089755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D21645" w:rsidRPr="0089755B" w:rsidRDefault="00D21645" w:rsidP="00D2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Преподаватель – Полякова А.Н.</w:t>
            </w:r>
          </w:p>
          <w:p w:rsidR="00D21645" w:rsidRPr="0089755B" w:rsidRDefault="00D21645" w:rsidP="00D2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9609C5" w:rsidRPr="0089755B" w:rsidRDefault="00DA4F84" w:rsidP="009609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6F0C" w:rsidRPr="0089755B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1956F8">
        <w:rPr>
          <w:rFonts w:ascii="Times New Roman" w:hAnsi="Times New Roman" w:cs="Times New Roman"/>
          <w:b/>
          <w:sz w:val="28"/>
          <w:szCs w:val="28"/>
          <w:u w:val="single"/>
        </w:rPr>
        <w:t xml:space="preserve"> 326</w:t>
      </w:r>
    </w:p>
    <w:p w:rsidR="00A26741" w:rsidRDefault="00A26741" w:rsidP="00A0437D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3E0575" w:rsidRDefault="009609C5" w:rsidP="00A0437D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89755B">
        <w:rPr>
          <w:rFonts w:ascii="Times New Roman" w:hAnsi="Times New Roman" w:cs="Times New Roman"/>
          <w:b/>
          <w:sz w:val="28"/>
          <w:szCs w:val="32"/>
        </w:rPr>
        <w:t>Учебная часть</w:t>
      </w:r>
    </w:p>
    <w:p w:rsidR="00D21645" w:rsidRDefault="00D21645" w:rsidP="00DA4F84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D21645" w:rsidRDefault="00D21645" w:rsidP="00DA4F84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D21645" w:rsidRDefault="00D21645" w:rsidP="00DA4F84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D21645" w:rsidRPr="0089755B" w:rsidRDefault="00D21645" w:rsidP="00D216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D21645" w:rsidRPr="0089755B" w:rsidRDefault="00D21645" w:rsidP="00D216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>Зам директора по УР</w:t>
      </w:r>
    </w:p>
    <w:p w:rsidR="00D21645" w:rsidRPr="0089755B" w:rsidRDefault="00D21645" w:rsidP="00D216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>____</w:t>
      </w:r>
      <w:proofErr w:type="spellStart"/>
      <w:r w:rsidR="00B94573">
        <w:rPr>
          <w:rFonts w:ascii="Times New Roman" w:hAnsi="Times New Roman" w:cs="Times New Roman"/>
          <w:b/>
          <w:sz w:val="28"/>
          <w:szCs w:val="28"/>
        </w:rPr>
        <w:t>Венедиктова</w:t>
      </w:r>
      <w:proofErr w:type="spellEnd"/>
      <w:r w:rsidR="00B94573">
        <w:rPr>
          <w:rFonts w:ascii="Times New Roman" w:hAnsi="Times New Roman" w:cs="Times New Roman"/>
          <w:b/>
          <w:sz w:val="28"/>
          <w:szCs w:val="28"/>
        </w:rPr>
        <w:t xml:space="preserve"> О. Н.</w:t>
      </w:r>
    </w:p>
    <w:p w:rsidR="00D21645" w:rsidRPr="0089755B" w:rsidRDefault="00BD314D" w:rsidP="00D216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  2024</w:t>
      </w:r>
      <w:r w:rsidR="00D21645" w:rsidRPr="0089755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21645" w:rsidRPr="0089755B" w:rsidRDefault="00D21645" w:rsidP="00D216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45" w:rsidRPr="0089755B" w:rsidRDefault="00D21645" w:rsidP="00D216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55B">
        <w:rPr>
          <w:rFonts w:ascii="Times New Roman" w:hAnsi="Times New Roman" w:cs="Times New Roman"/>
          <w:b/>
          <w:sz w:val="28"/>
          <w:szCs w:val="28"/>
        </w:rPr>
        <w:t xml:space="preserve">РАСПИСАНИЕ ЭКЗАМЕНОВ </w:t>
      </w:r>
      <w:r w:rsidRPr="0089755B">
        <w:rPr>
          <w:rFonts w:ascii="Times New Roman" w:hAnsi="Times New Roman" w:cs="Times New Roman"/>
          <w:b/>
          <w:sz w:val="28"/>
          <w:szCs w:val="28"/>
          <w:u w:val="single"/>
        </w:rPr>
        <w:t>ГРУППЫ</w:t>
      </w:r>
    </w:p>
    <w:tbl>
      <w:tblPr>
        <w:tblpPr w:leftFromText="180" w:rightFromText="180" w:vertAnchor="text" w:horzAnchor="margin" w:tblpXSpec="center" w:tblpY="70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2977"/>
        <w:gridCol w:w="992"/>
        <w:gridCol w:w="3827"/>
      </w:tblGrid>
      <w:tr w:rsidR="00D21645" w:rsidRPr="0089755B" w:rsidTr="006C3570">
        <w:trPr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45" w:rsidRPr="0089755B" w:rsidRDefault="00D21645" w:rsidP="006C35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45" w:rsidRPr="0089755B" w:rsidRDefault="00D21645" w:rsidP="006C35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45" w:rsidRPr="0089755B" w:rsidRDefault="00D21645" w:rsidP="006C35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45" w:rsidRPr="0089755B" w:rsidRDefault="00D21645" w:rsidP="006C35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9755B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45" w:rsidRPr="0089755B" w:rsidRDefault="00D21645" w:rsidP="006C35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</w:t>
            </w:r>
          </w:p>
        </w:tc>
      </w:tr>
      <w:tr w:rsidR="00D21645" w:rsidRPr="0089755B" w:rsidTr="006C3570">
        <w:trPr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5" w:rsidRPr="0089755B" w:rsidRDefault="00D21645" w:rsidP="006C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>28.09.2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755B">
              <w:rPr>
                <w:rFonts w:ascii="Times New Roman" w:hAnsi="Times New Roman" w:cs="Times New Roman"/>
                <w:sz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</w:rPr>
              <w:t>суббота</w:t>
            </w:r>
            <w:r w:rsidRPr="008975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5" w:rsidRPr="0089755B" w:rsidRDefault="00D21645" w:rsidP="006C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5" w:rsidRPr="0089755B" w:rsidRDefault="00D21645" w:rsidP="006C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21645" w:rsidRPr="0089755B" w:rsidRDefault="00D21645" w:rsidP="006C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5" w:rsidRPr="0089755B" w:rsidRDefault="00D21645" w:rsidP="006C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5" w:rsidRPr="0089755B" w:rsidRDefault="00D21645" w:rsidP="006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r w:rsidRPr="00D21645">
              <w:rPr>
                <w:rFonts w:ascii="Times New Roman" w:hAnsi="Times New Roman" w:cs="Times New Roman"/>
                <w:sz w:val="24"/>
                <w:szCs w:val="24"/>
              </w:rPr>
              <w:t>Некрасова Т.Ю.</w:t>
            </w:r>
          </w:p>
        </w:tc>
      </w:tr>
      <w:tr w:rsidR="00D21645" w:rsidRPr="0089755B" w:rsidTr="006C3570">
        <w:trPr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5" w:rsidRPr="0089755B" w:rsidRDefault="00D21645" w:rsidP="006C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  <w:r w:rsidRPr="0089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755B">
              <w:rPr>
                <w:rFonts w:ascii="Times New Roman" w:hAnsi="Times New Roman" w:cs="Times New Roman"/>
                <w:sz w:val="24"/>
                <w:szCs w:val="24"/>
              </w:rPr>
              <w:t>понедельник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5" w:rsidRPr="0089755B" w:rsidRDefault="00D21645" w:rsidP="006C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5" w:rsidRPr="0089755B" w:rsidRDefault="00D21645" w:rsidP="00D2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Экзамен</w:t>
            </w:r>
          </w:p>
          <w:p w:rsidR="00D21645" w:rsidRPr="0089755B" w:rsidRDefault="00D21645" w:rsidP="00D2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0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B24">
              <w:t xml:space="preserve"> </w:t>
            </w:r>
            <w:r w:rsidR="00101B24" w:rsidRPr="00101B24">
              <w:rPr>
                <w:rFonts w:ascii="Times New Roman" w:hAnsi="Times New Roman" w:cs="Times New Roman"/>
                <w:sz w:val="24"/>
                <w:szCs w:val="24"/>
              </w:rPr>
              <w:t>Выполнение  работ по рабочей специальности ОКПР 14601 Монтажник радиоэлектронной аппаратуры и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5" w:rsidRPr="0089755B" w:rsidRDefault="00D21645" w:rsidP="006C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34" w:rsidRPr="0089755B" w:rsidRDefault="000E0134" w:rsidP="000E0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Председатель – </w:t>
            </w:r>
            <w:r w:rsidRPr="00B81919">
              <w:rPr>
                <w:rFonts w:ascii="Times New Roman" w:hAnsi="Times New Roman" w:cs="Times New Roman"/>
                <w:sz w:val="24"/>
              </w:rPr>
              <w:t>Елпатова О.И.</w:t>
            </w:r>
          </w:p>
          <w:p w:rsidR="00D21645" w:rsidRPr="0089755B" w:rsidRDefault="00D21645" w:rsidP="00D216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89755B">
              <w:rPr>
                <w:rFonts w:ascii="Times New Roman" w:hAnsi="Times New Roman" w:cs="Times New Roman"/>
                <w:sz w:val="24"/>
              </w:rPr>
              <w:t xml:space="preserve">Преподаватель – </w:t>
            </w:r>
            <w:r w:rsidRPr="00D21645">
              <w:rPr>
                <w:rFonts w:ascii="Times New Roman" w:hAnsi="Times New Roman" w:cs="Times New Roman"/>
                <w:sz w:val="24"/>
                <w:szCs w:val="24"/>
              </w:rPr>
              <w:t>Некрасов Д.В.</w:t>
            </w:r>
          </w:p>
          <w:p w:rsidR="00D21645" w:rsidRPr="0089755B" w:rsidRDefault="00D21645" w:rsidP="00D2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5B">
              <w:rPr>
                <w:rFonts w:ascii="Times New Roman" w:hAnsi="Times New Roman" w:cs="Times New Roman"/>
                <w:sz w:val="24"/>
              </w:rPr>
              <w:t xml:space="preserve">Ассистент – </w:t>
            </w:r>
            <w:r w:rsidRPr="00D21645">
              <w:rPr>
                <w:rFonts w:ascii="Times New Roman" w:hAnsi="Times New Roman" w:cs="Times New Roman"/>
                <w:sz w:val="24"/>
                <w:szCs w:val="24"/>
              </w:rPr>
              <w:t>Некрасова Т.Ю.</w:t>
            </w:r>
          </w:p>
        </w:tc>
      </w:tr>
    </w:tbl>
    <w:p w:rsidR="00D21645" w:rsidRPr="0089755B" w:rsidRDefault="00D21645" w:rsidP="00D216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327</w:t>
      </w:r>
    </w:p>
    <w:p w:rsidR="00D21645" w:rsidRPr="0089755B" w:rsidRDefault="00D21645" w:rsidP="00D21645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89755B">
        <w:rPr>
          <w:rFonts w:ascii="Times New Roman" w:hAnsi="Times New Roman" w:cs="Times New Roman"/>
          <w:b/>
          <w:sz w:val="28"/>
          <w:szCs w:val="32"/>
        </w:rPr>
        <w:t>Учебная часть</w:t>
      </w:r>
    </w:p>
    <w:sectPr w:rsidR="00D21645" w:rsidRPr="0089755B" w:rsidSect="00A0437D">
      <w:pgSz w:w="11906" w:h="16838"/>
      <w:pgMar w:top="964" w:right="1133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C5"/>
    <w:rsid w:val="000E0134"/>
    <w:rsid w:val="00101B24"/>
    <w:rsid w:val="001956F8"/>
    <w:rsid w:val="001E05A0"/>
    <w:rsid w:val="002D03A7"/>
    <w:rsid w:val="00350DC2"/>
    <w:rsid w:val="0038665E"/>
    <w:rsid w:val="003E0575"/>
    <w:rsid w:val="00401903"/>
    <w:rsid w:val="00432617"/>
    <w:rsid w:val="004C7C22"/>
    <w:rsid w:val="005C1ABE"/>
    <w:rsid w:val="005F64C1"/>
    <w:rsid w:val="00604C90"/>
    <w:rsid w:val="0070479C"/>
    <w:rsid w:val="00777B92"/>
    <w:rsid w:val="007E06FD"/>
    <w:rsid w:val="00896F0C"/>
    <w:rsid w:val="0089755B"/>
    <w:rsid w:val="008F73A0"/>
    <w:rsid w:val="009609C5"/>
    <w:rsid w:val="00992852"/>
    <w:rsid w:val="009D32D7"/>
    <w:rsid w:val="009F5C1B"/>
    <w:rsid w:val="00A0437D"/>
    <w:rsid w:val="00A04DCD"/>
    <w:rsid w:val="00A26741"/>
    <w:rsid w:val="00AE6D91"/>
    <w:rsid w:val="00B81919"/>
    <w:rsid w:val="00B94573"/>
    <w:rsid w:val="00BD314D"/>
    <w:rsid w:val="00C256E6"/>
    <w:rsid w:val="00CA36F1"/>
    <w:rsid w:val="00CA447C"/>
    <w:rsid w:val="00CD7823"/>
    <w:rsid w:val="00D21645"/>
    <w:rsid w:val="00D22644"/>
    <w:rsid w:val="00D4694E"/>
    <w:rsid w:val="00DA4F84"/>
    <w:rsid w:val="00DB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63F6-CA83-4CAE-993B-2BB681AA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2024-09-24T09:17:00Z</cp:lastPrinted>
  <dcterms:created xsi:type="dcterms:W3CDTF">2024-09-23T12:39:00Z</dcterms:created>
  <dcterms:modified xsi:type="dcterms:W3CDTF">2024-09-24T09:39:00Z</dcterms:modified>
</cp:coreProperties>
</file>